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C07C8" w14:textId="77777777" w:rsidR="002253CE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3431357"/>
      <w:bookmarkStart w:id="1" w:name="_GoBack"/>
      <w:bookmarkEnd w:id="1"/>
      <w:r w:rsidRPr="00B3779F">
        <w:rPr>
          <w:rFonts w:ascii="Times New Roman" w:hAnsi="Times New Roman" w:cs="Times New Roman"/>
          <w:b/>
          <w:bCs/>
          <w:sz w:val="28"/>
          <w:szCs w:val="28"/>
        </w:rPr>
        <w:t>Ein Gedicht zu</w:t>
      </w:r>
      <w:r w:rsidR="00E32514" w:rsidRPr="00B3779F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3D0DD8" w:rsidRPr="00B377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AA91C98" w14:textId="51D0D0FF" w:rsidR="00DA4310" w:rsidRPr="00B3779F" w:rsidRDefault="003D0DD8" w:rsidP="002253CE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779F">
        <w:rPr>
          <w:rFonts w:ascii="Times New Roman" w:hAnsi="Times New Roman" w:cs="Times New Roman"/>
          <w:b/>
          <w:bCs/>
          <w:sz w:val="28"/>
          <w:szCs w:val="28"/>
        </w:rPr>
        <w:t>Märchen</w:t>
      </w:r>
      <w:r w:rsidR="002253CE" w:rsidRPr="00B3779F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E6476C" w:rsidRPr="00B3779F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AC4E00" w:rsidRPr="00B3779F">
        <w:rPr>
          <w:rFonts w:ascii="Times New Roman" w:hAnsi="Times New Roman" w:cs="Times New Roman"/>
          <w:b/>
          <w:bCs/>
          <w:sz w:val="28"/>
          <w:szCs w:val="28"/>
        </w:rPr>
        <w:t>schenbrödel</w:t>
      </w:r>
    </w:p>
    <w:p w14:paraId="7B808947" w14:textId="0D1F628E" w:rsidR="00E6476C" w:rsidRPr="00B3779F" w:rsidRDefault="00E6476C" w:rsidP="00E6476C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49B82" w14:textId="53796672" w:rsidR="00E6476C" w:rsidRPr="00B3779F" w:rsidRDefault="001E4D42" w:rsidP="00E6476C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779F">
        <w:rPr>
          <w:rFonts w:ascii="Times New Roman" w:hAnsi="Times New Roman" w:cs="Times New Roman"/>
          <w:b/>
          <w:bCs/>
          <w:sz w:val="28"/>
          <w:szCs w:val="28"/>
        </w:rPr>
        <w:t>Nr. 1</w:t>
      </w:r>
      <w:r w:rsidR="00B3779F" w:rsidRPr="00B3779F">
        <w:rPr>
          <w:rFonts w:ascii="Times New Roman" w:hAnsi="Times New Roman" w:cs="Times New Roman"/>
          <w:b/>
          <w:bCs/>
          <w:sz w:val="28"/>
          <w:szCs w:val="28"/>
        </w:rPr>
        <w:t>039</w:t>
      </w:r>
    </w:p>
    <w:p w14:paraId="0F4B5E9D" w14:textId="77777777" w:rsidR="001E4D42" w:rsidRPr="00B3779F" w:rsidRDefault="001E4D4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FC8E4D6" w14:textId="59882468" w:rsidR="00E6476C" w:rsidRPr="00B3779F" w:rsidRDefault="00E6476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In der </w:t>
      </w:r>
      <w:r w:rsidR="00FA163E" w:rsidRPr="00B3779F">
        <w:rPr>
          <w:rFonts w:ascii="Times New Roman" w:hAnsi="Times New Roman" w:cs="Times New Roman"/>
          <w:sz w:val="28"/>
          <w:szCs w:val="28"/>
        </w:rPr>
        <w:t>rußig</w:t>
      </w:r>
      <w:r w:rsidR="00134D53" w:rsidRPr="00B3779F">
        <w:rPr>
          <w:rFonts w:ascii="Times New Roman" w:hAnsi="Times New Roman" w:cs="Times New Roman"/>
          <w:sz w:val="28"/>
          <w:szCs w:val="28"/>
        </w:rPr>
        <w:t>,</w:t>
      </w:r>
      <w:r w:rsidRPr="00B3779F">
        <w:rPr>
          <w:rFonts w:ascii="Times New Roman" w:hAnsi="Times New Roman" w:cs="Times New Roman"/>
          <w:sz w:val="28"/>
          <w:szCs w:val="28"/>
        </w:rPr>
        <w:t xml:space="preserve"> dunklen Küche</w:t>
      </w:r>
    </w:p>
    <w:p w14:paraId="25E9A957" w14:textId="287DD7E5" w:rsidR="00E6476C" w:rsidRPr="00B3779F" w:rsidRDefault="003D0DD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herzerbarmend</w:t>
      </w:r>
      <w:r w:rsidR="00E6476C" w:rsidRPr="00B3779F">
        <w:rPr>
          <w:rFonts w:ascii="Times New Roman" w:hAnsi="Times New Roman" w:cs="Times New Roman"/>
          <w:sz w:val="28"/>
          <w:szCs w:val="28"/>
        </w:rPr>
        <w:t xml:space="preserve"> Mädchen singt</w:t>
      </w:r>
      <w:r w:rsidR="00AC4E00" w:rsidRPr="00B3779F">
        <w:rPr>
          <w:rFonts w:ascii="Times New Roman" w:hAnsi="Times New Roman" w:cs="Times New Roman"/>
          <w:sz w:val="28"/>
          <w:szCs w:val="28"/>
        </w:rPr>
        <w:t>,</w:t>
      </w:r>
    </w:p>
    <w:p w14:paraId="19EC230C" w14:textId="6DA4E736" w:rsidR="00E6476C" w:rsidRPr="00B3779F" w:rsidRDefault="00AC4E0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sanft</w:t>
      </w:r>
      <w:r w:rsidR="00E6476C" w:rsidRPr="00B3779F">
        <w:rPr>
          <w:rFonts w:ascii="Times New Roman" w:hAnsi="Times New Roman" w:cs="Times New Roman"/>
          <w:sz w:val="28"/>
          <w:szCs w:val="28"/>
        </w:rPr>
        <w:t xml:space="preserve"> durch morgendliche Stille</w:t>
      </w:r>
    </w:p>
    <w:p w14:paraId="74D7CD09" w14:textId="225CC524" w:rsidR="00E6476C" w:rsidRPr="00B3779F" w:rsidRDefault="00E6476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 voller Sehnsucht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Lied</w:t>
      </w:r>
      <w:r w:rsidRPr="00B3779F">
        <w:rPr>
          <w:rFonts w:ascii="Times New Roman" w:hAnsi="Times New Roman" w:cs="Times New Roman"/>
          <w:sz w:val="28"/>
          <w:szCs w:val="28"/>
        </w:rPr>
        <w:t xml:space="preserve"> erklingt.</w:t>
      </w:r>
    </w:p>
    <w:p w14:paraId="15542317" w14:textId="6FD89BBC" w:rsidR="00346BF9" w:rsidRPr="00B3779F" w:rsidRDefault="00346BF9" w:rsidP="00760A5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48FBF77" w14:textId="10061167" w:rsidR="00E6476C" w:rsidRPr="00B3779F" w:rsidRDefault="00AC4E0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Grüß</w:t>
      </w:r>
      <w:r w:rsidR="00E32514" w:rsidRPr="00B3779F">
        <w:rPr>
          <w:rFonts w:ascii="Times New Roman" w:hAnsi="Times New Roman" w:cs="Times New Roman"/>
          <w:sz w:val="28"/>
          <w:szCs w:val="28"/>
        </w:rPr>
        <w:t>end</w:t>
      </w:r>
      <w:r w:rsidRPr="00B3779F">
        <w:rPr>
          <w:rFonts w:ascii="Times New Roman" w:hAnsi="Times New Roman" w:cs="Times New Roman"/>
          <w:sz w:val="28"/>
          <w:szCs w:val="28"/>
        </w:rPr>
        <w:t xml:space="preserve"> durch</w:t>
      </w:r>
      <w:r w:rsidR="00E6476C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E32514" w:rsidRPr="00B3779F">
        <w:rPr>
          <w:rFonts w:ascii="Times New Roman" w:hAnsi="Times New Roman" w:cs="Times New Roman"/>
          <w:sz w:val="28"/>
          <w:szCs w:val="28"/>
        </w:rPr>
        <w:t>die</w:t>
      </w:r>
      <w:r w:rsidR="00E6476C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FA163E" w:rsidRPr="00B3779F">
        <w:rPr>
          <w:rFonts w:ascii="Times New Roman" w:hAnsi="Times New Roman" w:cs="Times New Roman"/>
          <w:sz w:val="28"/>
          <w:szCs w:val="28"/>
        </w:rPr>
        <w:t xml:space="preserve">kleinen </w:t>
      </w:r>
      <w:r w:rsidR="00E6476C" w:rsidRPr="00B3779F">
        <w:rPr>
          <w:rFonts w:ascii="Times New Roman" w:hAnsi="Times New Roman" w:cs="Times New Roman"/>
          <w:sz w:val="28"/>
          <w:szCs w:val="28"/>
        </w:rPr>
        <w:t>Scheiben</w:t>
      </w:r>
    </w:p>
    <w:p w14:paraId="38E83CFA" w14:textId="214D7682" w:rsidR="00AC4E00" w:rsidRPr="00B3779F" w:rsidRDefault="00E32514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leuchtet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Sonnen</w:t>
      </w:r>
      <w:r w:rsidR="003D0DD8" w:rsidRPr="00B3779F">
        <w:rPr>
          <w:rFonts w:ascii="Times New Roman" w:hAnsi="Times New Roman" w:cs="Times New Roman"/>
          <w:sz w:val="28"/>
          <w:szCs w:val="28"/>
        </w:rPr>
        <w:t>licht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346BF9" w:rsidRPr="00B3779F">
        <w:rPr>
          <w:rFonts w:ascii="Times New Roman" w:hAnsi="Times New Roman" w:cs="Times New Roman"/>
          <w:sz w:val="28"/>
          <w:szCs w:val="28"/>
        </w:rPr>
        <w:t>zur Zier</w:t>
      </w:r>
      <w:r w:rsidR="002253CE" w:rsidRPr="00B3779F">
        <w:rPr>
          <w:rFonts w:ascii="Times New Roman" w:hAnsi="Times New Roman" w:cs="Times New Roman"/>
          <w:sz w:val="28"/>
          <w:szCs w:val="28"/>
        </w:rPr>
        <w:t>,</w:t>
      </w:r>
    </w:p>
    <w:p w14:paraId="006CF8A4" w14:textId="743C9A7A" w:rsidR="00AC4E00" w:rsidRPr="00B3779F" w:rsidRDefault="003D0DD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drau</w:t>
      </w:r>
      <w:r w:rsidR="004C5AA7" w:rsidRPr="00B3779F">
        <w:rPr>
          <w:rFonts w:ascii="Times New Roman" w:hAnsi="Times New Roman" w:cs="Times New Roman"/>
          <w:sz w:val="28"/>
          <w:szCs w:val="28"/>
        </w:rPr>
        <w:t>ß</w:t>
      </w:r>
      <w:r w:rsidRPr="00B3779F">
        <w:rPr>
          <w:rFonts w:ascii="Times New Roman" w:hAnsi="Times New Roman" w:cs="Times New Roman"/>
          <w:sz w:val="28"/>
          <w:szCs w:val="28"/>
        </w:rPr>
        <w:t>en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346BF9" w:rsidRPr="00B3779F">
        <w:rPr>
          <w:rFonts w:ascii="Times New Roman" w:hAnsi="Times New Roman" w:cs="Times New Roman"/>
          <w:sz w:val="28"/>
          <w:szCs w:val="28"/>
        </w:rPr>
        <w:t>Frühlingsk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nospen treiben </w:t>
      </w:r>
    </w:p>
    <w:p w14:paraId="4D743334" w14:textId="3C304D42" w:rsidR="00AC4E00" w:rsidRPr="00B3779F" w:rsidRDefault="00346BF9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Tauben spenden Trost nun ihr</w:t>
      </w:r>
      <w:r w:rsidR="002253CE" w:rsidRPr="00B3779F">
        <w:rPr>
          <w:rFonts w:ascii="Times New Roman" w:hAnsi="Times New Roman" w:cs="Times New Roman"/>
          <w:sz w:val="28"/>
          <w:szCs w:val="28"/>
        </w:rPr>
        <w:t>.</w:t>
      </w:r>
    </w:p>
    <w:p w14:paraId="4EA49455" w14:textId="1ADB5F11" w:rsidR="00AC4E00" w:rsidRPr="00B3779F" w:rsidRDefault="00AC4E0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CDACF03" w14:textId="3EC74292" w:rsidR="00AC4E00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Mädchen denkt</w:t>
      </w:r>
      <w:r w:rsidR="00E32514" w:rsidRPr="00B3779F">
        <w:rPr>
          <w:rFonts w:ascii="Times New Roman" w:hAnsi="Times New Roman" w:cs="Times New Roman"/>
          <w:sz w:val="28"/>
          <w:szCs w:val="28"/>
        </w:rPr>
        <w:t xml:space="preserve"> zu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Liedes</w:t>
      </w:r>
      <w:r w:rsidR="00E32514" w:rsidRPr="00B3779F">
        <w:rPr>
          <w:rFonts w:ascii="Times New Roman" w:hAnsi="Times New Roman" w:cs="Times New Roman"/>
          <w:sz w:val="28"/>
          <w:szCs w:val="28"/>
        </w:rPr>
        <w:t>,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Tönen</w:t>
      </w:r>
    </w:p>
    <w:p w14:paraId="2752EF64" w14:textId="7B1D6F23" w:rsidR="00AC4E00" w:rsidRPr="00B3779F" w:rsidRDefault="00134D53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an die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holde </w:t>
      </w:r>
      <w:r w:rsidR="004C5AA7" w:rsidRPr="00B3779F">
        <w:rPr>
          <w:rFonts w:ascii="Times New Roman" w:hAnsi="Times New Roman" w:cs="Times New Roman"/>
          <w:sz w:val="28"/>
          <w:szCs w:val="28"/>
        </w:rPr>
        <w:t>Kindheits</w:t>
      </w:r>
      <w:r w:rsidR="00AC4E00" w:rsidRPr="00B3779F">
        <w:rPr>
          <w:rFonts w:ascii="Times New Roman" w:hAnsi="Times New Roman" w:cs="Times New Roman"/>
          <w:sz w:val="28"/>
          <w:szCs w:val="28"/>
        </w:rPr>
        <w:t>zeit,</w:t>
      </w:r>
    </w:p>
    <w:p w14:paraId="5CCB2979" w14:textId="5A31CF90" w:rsidR="00AC4E00" w:rsidRPr="00B3779F" w:rsidRDefault="00AC4E0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wo </w:t>
      </w:r>
      <w:r w:rsidR="004C5AA7" w:rsidRPr="00B3779F">
        <w:rPr>
          <w:rFonts w:ascii="Times New Roman" w:hAnsi="Times New Roman" w:cs="Times New Roman"/>
          <w:sz w:val="28"/>
          <w:szCs w:val="28"/>
        </w:rPr>
        <w:t xml:space="preserve">es </w:t>
      </w:r>
      <w:r w:rsidRPr="00B3779F">
        <w:rPr>
          <w:rFonts w:ascii="Times New Roman" w:hAnsi="Times New Roman" w:cs="Times New Roman"/>
          <w:sz w:val="28"/>
          <w:szCs w:val="28"/>
        </w:rPr>
        <w:t xml:space="preserve">mit des Dorfes </w:t>
      </w:r>
      <w:r w:rsidR="00E32514" w:rsidRPr="00B3779F">
        <w:rPr>
          <w:rFonts w:ascii="Times New Roman" w:hAnsi="Times New Roman" w:cs="Times New Roman"/>
          <w:sz w:val="28"/>
          <w:szCs w:val="28"/>
        </w:rPr>
        <w:t>Schönen</w:t>
      </w:r>
    </w:p>
    <w:p w14:paraId="0E7E61BF" w14:textId="15092A83" w:rsidR="00AC4E00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ich des Lebens </w:t>
      </w:r>
      <w:r w:rsidRPr="00B3779F">
        <w:rPr>
          <w:rFonts w:ascii="Times New Roman" w:hAnsi="Times New Roman" w:cs="Times New Roman"/>
          <w:sz w:val="28"/>
          <w:szCs w:val="28"/>
        </w:rPr>
        <w:t>hat</w:t>
      </w:r>
      <w:r w:rsidR="00AC4E00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1E4D42" w:rsidRPr="00B3779F">
        <w:rPr>
          <w:rFonts w:ascii="Times New Roman" w:hAnsi="Times New Roman" w:cs="Times New Roman"/>
          <w:sz w:val="28"/>
          <w:szCs w:val="28"/>
        </w:rPr>
        <w:t>erfreut</w:t>
      </w:r>
      <w:r w:rsidR="00AC4E00" w:rsidRPr="00B3779F">
        <w:rPr>
          <w:rFonts w:ascii="Times New Roman" w:hAnsi="Times New Roman" w:cs="Times New Roman"/>
          <w:sz w:val="28"/>
          <w:szCs w:val="28"/>
        </w:rPr>
        <w:t>.</w:t>
      </w:r>
    </w:p>
    <w:p w14:paraId="76968C9E" w14:textId="089D7081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AF1B5F2" w14:textId="43CB1D79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Wo </w:t>
      </w:r>
      <w:r w:rsidR="004C5AA7" w:rsidRPr="00B3779F">
        <w:rPr>
          <w:rFonts w:ascii="Times New Roman" w:hAnsi="Times New Roman" w:cs="Times New Roman"/>
          <w:sz w:val="28"/>
          <w:szCs w:val="28"/>
        </w:rPr>
        <w:t>sie</w:t>
      </w:r>
      <w:r w:rsidRPr="00B3779F">
        <w:rPr>
          <w:rFonts w:ascii="Times New Roman" w:hAnsi="Times New Roman" w:cs="Times New Roman"/>
          <w:sz w:val="28"/>
          <w:szCs w:val="28"/>
        </w:rPr>
        <w:t xml:space="preserve"> Arm in Arm umschlungen</w:t>
      </w:r>
    </w:p>
    <w:p w14:paraId="3DB17A9D" w14:textId="5DE5E6B4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schlenderten im Wiesenrain,</w:t>
      </w:r>
    </w:p>
    <w:p w14:paraId="57D063A0" w14:textId="5ADD54EE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779F">
        <w:rPr>
          <w:rFonts w:ascii="Times New Roman" w:hAnsi="Times New Roman" w:cs="Times New Roman"/>
          <w:sz w:val="28"/>
          <w:szCs w:val="28"/>
        </w:rPr>
        <w:t>manches kindlich Lied</w:t>
      </w:r>
      <w:proofErr w:type="gramEnd"/>
      <w:r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4C5AA7" w:rsidRPr="00B3779F">
        <w:rPr>
          <w:rFonts w:ascii="Times New Roman" w:hAnsi="Times New Roman" w:cs="Times New Roman"/>
          <w:sz w:val="28"/>
          <w:szCs w:val="28"/>
        </w:rPr>
        <w:t xml:space="preserve">sie </w:t>
      </w:r>
      <w:r w:rsidRPr="00B3779F">
        <w:rPr>
          <w:rFonts w:ascii="Times New Roman" w:hAnsi="Times New Roman" w:cs="Times New Roman"/>
          <w:sz w:val="28"/>
          <w:szCs w:val="28"/>
        </w:rPr>
        <w:t>sungen</w:t>
      </w:r>
    </w:p>
    <w:p w14:paraId="0911F11E" w14:textId="5C4DF8BB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morgens froh beim Sonnenschein.</w:t>
      </w:r>
    </w:p>
    <w:p w14:paraId="364C10CD" w14:textId="1F2D4D69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7FF6CD1" w14:textId="07A8490E" w:rsidR="00827CB1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Veilchen,</w:t>
      </w:r>
      <w:r w:rsidR="00827CB1" w:rsidRPr="00B3779F">
        <w:rPr>
          <w:rFonts w:ascii="Times New Roman" w:hAnsi="Times New Roman" w:cs="Times New Roman"/>
          <w:sz w:val="28"/>
          <w:szCs w:val="28"/>
        </w:rPr>
        <w:t xml:space="preserve"> Blümlein </w:t>
      </w:r>
      <w:r w:rsidRPr="00B3779F">
        <w:rPr>
          <w:rFonts w:ascii="Times New Roman" w:hAnsi="Times New Roman" w:cs="Times New Roman"/>
          <w:sz w:val="28"/>
          <w:szCs w:val="28"/>
        </w:rPr>
        <w:t>sie</w:t>
      </w:r>
      <w:r w:rsidR="00827CB1" w:rsidRPr="00B3779F">
        <w:rPr>
          <w:rFonts w:ascii="Times New Roman" w:hAnsi="Times New Roman" w:cs="Times New Roman"/>
          <w:sz w:val="28"/>
          <w:szCs w:val="28"/>
        </w:rPr>
        <w:t xml:space="preserve"> gebrochen </w:t>
      </w:r>
    </w:p>
    <w:p w14:paraId="014B7CB7" w14:textId="44181853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und gelauscht des Bächlein </w:t>
      </w:r>
      <w:r w:rsidR="004C5AA7" w:rsidRPr="00B3779F">
        <w:rPr>
          <w:rFonts w:ascii="Times New Roman" w:hAnsi="Times New Roman" w:cs="Times New Roman"/>
          <w:sz w:val="28"/>
          <w:szCs w:val="28"/>
        </w:rPr>
        <w:t>G</w:t>
      </w:r>
      <w:r w:rsidRPr="00B3779F">
        <w:rPr>
          <w:rFonts w:ascii="Times New Roman" w:hAnsi="Times New Roman" w:cs="Times New Roman"/>
          <w:sz w:val="28"/>
          <w:szCs w:val="28"/>
        </w:rPr>
        <w:t>ang,</w:t>
      </w:r>
    </w:p>
    <w:p w14:paraId="0406BD42" w14:textId="1CB6D116" w:rsidR="00827CB1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sie</w:t>
      </w:r>
      <w:r w:rsidR="00827CB1" w:rsidRPr="00B3779F">
        <w:rPr>
          <w:rFonts w:ascii="Times New Roman" w:hAnsi="Times New Roman" w:cs="Times New Roman"/>
          <w:sz w:val="28"/>
          <w:szCs w:val="28"/>
        </w:rPr>
        <w:t xml:space="preserve"> gelacht, flüsternd besprochen </w:t>
      </w:r>
    </w:p>
    <w:p w14:paraId="3402673F" w14:textId="799E722D" w:rsidR="00827CB1" w:rsidRPr="00B3779F" w:rsidRDefault="00827CB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was das Herz</w:t>
      </w:r>
      <w:r w:rsidR="004C5AA7" w:rsidRPr="00B3779F">
        <w:rPr>
          <w:rFonts w:ascii="Times New Roman" w:hAnsi="Times New Roman" w:cs="Times New Roman"/>
          <w:sz w:val="28"/>
          <w:szCs w:val="28"/>
        </w:rPr>
        <w:t xml:space="preserve"> noch</w:t>
      </w:r>
      <w:r w:rsidRPr="00B3779F">
        <w:rPr>
          <w:rFonts w:ascii="Times New Roman" w:hAnsi="Times New Roman" w:cs="Times New Roman"/>
          <w:sz w:val="28"/>
          <w:szCs w:val="28"/>
        </w:rPr>
        <w:t xml:space="preserve"> machte bang.</w:t>
      </w:r>
    </w:p>
    <w:p w14:paraId="770C8020" w14:textId="359C5139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8E4CC73" w14:textId="63E3443A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Golden, lieblich</w:t>
      </w:r>
      <w:r w:rsidR="00FA163E" w:rsidRPr="00B3779F">
        <w:rPr>
          <w:rFonts w:ascii="Times New Roman" w:hAnsi="Times New Roman" w:cs="Times New Roman"/>
          <w:sz w:val="28"/>
          <w:szCs w:val="28"/>
        </w:rPr>
        <w:t xml:space="preserve"> einst</w:t>
      </w:r>
      <w:r w:rsidRPr="00B3779F">
        <w:rPr>
          <w:rFonts w:ascii="Times New Roman" w:hAnsi="Times New Roman" w:cs="Times New Roman"/>
          <w:sz w:val="28"/>
          <w:szCs w:val="28"/>
        </w:rPr>
        <w:t xml:space="preserve"> die Tage</w:t>
      </w:r>
    </w:p>
    <w:p w14:paraId="6AB6E75F" w14:textId="7C83219A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leicht und unbeschwert das Herz,</w:t>
      </w:r>
    </w:p>
    <w:p w14:paraId="4DACFA25" w14:textId="49223E1D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unbekannt noch Leid und Plage</w:t>
      </w:r>
    </w:p>
    <w:p w14:paraId="41B5A7AA" w14:textId="7E57A229" w:rsidR="00612392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und das Herz noch ohne Schm</w:t>
      </w:r>
      <w:r w:rsidR="00612392" w:rsidRPr="00B3779F">
        <w:rPr>
          <w:rFonts w:ascii="Times New Roman" w:hAnsi="Times New Roman" w:cs="Times New Roman"/>
          <w:sz w:val="28"/>
          <w:szCs w:val="28"/>
        </w:rPr>
        <w:t>erz.</w:t>
      </w:r>
    </w:p>
    <w:p w14:paraId="232561E3" w14:textId="6C290CC4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DDBAA18" w14:textId="61B22A70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Doch </w:t>
      </w:r>
      <w:r w:rsidR="002253CE" w:rsidRPr="00B3779F">
        <w:rPr>
          <w:rFonts w:ascii="Times New Roman" w:hAnsi="Times New Roman" w:cs="Times New Roman"/>
          <w:sz w:val="28"/>
          <w:szCs w:val="28"/>
        </w:rPr>
        <w:t>als</w:t>
      </w:r>
      <w:r w:rsidRPr="00B3779F">
        <w:rPr>
          <w:rFonts w:ascii="Times New Roman" w:hAnsi="Times New Roman" w:cs="Times New Roman"/>
          <w:sz w:val="28"/>
          <w:szCs w:val="28"/>
        </w:rPr>
        <w:t xml:space="preserve"> Vater </w:t>
      </w:r>
      <w:r w:rsidR="002253CE" w:rsidRPr="00B3779F">
        <w:rPr>
          <w:rFonts w:ascii="Times New Roman" w:hAnsi="Times New Roman" w:cs="Times New Roman"/>
          <w:sz w:val="28"/>
          <w:szCs w:val="28"/>
        </w:rPr>
        <w:t>dann</w:t>
      </w:r>
      <w:r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2253CE" w:rsidRPr="00B3779F">
        <w:rPr>
          <w:rFonts w:ascii="Times New Roman" w:hAnsi="Times New Roman" w:cs="Times New Roman"/>
          <w:sz w:val="28"/>
          <w:szCs w:val="28"/>
        </w:rPr>
        <w:t>ver</w:t>
      </w:r>
      <w:r w:rsidRPr="00B3779F">
        <w:rPr>
          <w:rFonts w:ascii="Times New Roman" w:hAnsi="Times New Roman" w:cs="Times New Roman"/>
          <w:sz w:val="28"/>
          <w:szCs w:val="28"/>
        </w:rPr>
        <w:t>schieden</w:t>
      </w:r>
    </w:p>
    <w:p w14:paraId="4AC8A001" w14:textId="0345446F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Schwiegermutter bös voll Neid,</w:t>
      </w:r>
    </w:p>
    <w:p w14:paraId="135EF798" w14:textId="06722154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Arbeit</w:t>
      </w:r>
      <w:r w:rsidR="004C5AA7" w:rsidRPr="00B3779F">
        <w:rPr>
          <w:rFonts w:ascii="Times New Roman" w:hAnsi="Times New Roman" w:cs="Times New Roman"/>
          <w:sz w:val="28"/>
          <w:szCs w:val="28"/>
        </w:rPr>
        <w:t>,</w:t>
      </w:r>
      <w:r w:rsidRPr="00B3779F">
        <w:rPr>
          <w:rFonts w:ascii="Times New Roman" w:hAnsi="Times New Roman" w:cs="Times New Roman"/>
          <w:sz w:val="28"/>
          <w:szCs w:val="28"/>
        </w:rPr>
        <w:t xml:space="preserve"> Plage </w:t>
      </w:r>
      <w:r w:rsidR="002253CE" w:rsidRPr="00B3779F">
        <w:rPr>
          <w:rFonts w:ascii="Times New Roman" w:hAnsi="Times New Roman" w:cs="Times New Roman"/>
          <w:sz w:val="28"/>
          <w:szCs w:val="28"/>
        </w:rPr>
        <w:t>ihr</w:t>
      </w:r>
      <w:r w:rsidRPr="00B3779F">
        <w:rPr>
          <w:rFonts w:ascii="Times New Roman" w:hAnsi="Times New Roman" w:cs="Times New Roman"/>
          <w:sz w:val="28"/>
          <w:szCs w:val="28"/>
        </w:rPr>
        <w:t xml:space="preserve"> beschieden</w:t>
      </w:r>
    </w:p>
    <w:p w14:paraId="4D7B5BCD" w14:textId="1B880E3A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und ein Leben voller Leid.</w:t>
      </w:r>
    </w:p>
    <w:p w14:paraId="336F68EE" w14:textId="77777777" w:rsidR="00612392" w:rsidRPr="00B3779F" w:rsidRDefault="00612392" w:rsidP="00FA163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D3D472A" w14:textId="02917B91" w:rsidR="00612392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E32514" w:rsidRPr="00B3779F">
        <w:rPr>
          <w:rFonts w:ascii="Times New Roman" w:hAnsi="Times New Roman" w:cs="Times New Roman"/>
          <w:sz w:val="28"/>
          <w:szCs w:val="28"/>
        </w:rPr>
        <w:t>Z</w:t>
      </w:r>
      <w:r w:rsidRPr="00B3779F">
        <w:rPr>
          <w:rFonts w:ascii="Times New Roman" w:hAnsi="Times New Roman" w:cs="Times New Roman"/>
          <w:sz w:val="28"/>
          <w:szCs w:val="28"/>
        </w:rPr>
        <w:t xml:space="preserve">u </w:t>
      </w:r>
      <w:proofErr w:type="gramStart"/>
      <w:r w:rsidR="00E32514" w:rsidRPr="00B3779F">
        <w:rPr>
          <w:rFonts w:ascii="Times New Roman" w:hAnsi="Times New Roman" w:cs="Times New Roman"/>
          <w:sz w:val="28"/>
          <w:szCs w:val="28"/>
        </w:rPr>
        <w:t xml:space="preserve">den </w:t>
      </w:r>
      <w:r w:rsidRPr="00B3779F">
        <w:rPr>
          <w:rFonts w:ascii="Times New Roman" w:hAnsi="Times New Roman" w:cs="Times New Roman"/>
          <w:sz w:val="28"/>
          <w:szCs w:val="28"/>
        </w:rPr>
        <w:t>einstmals</w:t>
      </w:r>
      <w:r w:rsidR="00612392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Pr="00B3779F">
        <w:rPr>
          <w:rFonts w:ascii="Times New Roman" w:hAnsi="Times New Roman" w:cs="Times New Roman"/>
          <w:sz w:val="28"/>
          <w:szCs w:val="28"/>
        </w:rPr>
        <w:t>sonnig</w:t>
      </w:r>
      <w:r w:rsidR="00612392" w:rsidRPr="00B3779F">
        <w:rPr>
          <w:rFonts w:ascii="Times New Roman" w:hAnsi="Times New Roman" w:cs="Times New Roman"/>
          <w:sz w:val="28"/>
          <w:szCs w:val="28"/>
        </w:rPr>
        <w:t xml:space="preserve"> Stunden</w:t>
      </w:r>
      <w:proofErr w:type="gramEnd"/>
    </w:p>
    <w:p w14:paraId="42E4FE03" w14:textId="351FDCBE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zieht einher</w:t>
      </w:r>
      <w:r w:rsidR="00E32514" w:rsidRPr="00B3779F">
        <w:rPr>
          <w:rFonts w:ascii="Times New Roman" w:hAnsi="Times New Roman" w:cs="Times New Roman"/>
          <w:sz w:val="28"/>
          <w:szCs w:val="28"/>
        </w:rPr>
        <w:t xml:space="preserve"> stets</w:t>
      </w:r>
      <w:r w:rsidRPr="00B3779F">
        <w:rPr>
          <w:rFonts w:ascii="Times New Roman" w:hAnsi="Times New Roman" w:cs="Times New Roman"/>
          <w:sz w:val="28"/>
          <w:szCs w:val="28"/>
        </w:rPr>
        <w:t xml:space="preserve"> grauer Tag,</w:t>
      </w:r>
    </w:p>
    <w:p w14:paraId="6A996BBF" w14:textId="2E9A85B3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Blütenknospen längst entschwunden</w:t>
      </w:r>
    </w:p>
    <w:p w14:paraId="7907EF1A" w14:textId="3BE65696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dornig Dasein</w:t>
      </w:r>
      <w:r w:rsidR="004C5AA7" w:rsidRPr="00B3779F">
        <w:rPr>
          <w:rFonts w:ascii="Times New Roman" w:hAnsi="Times New Roman" w:cs="Times New Roman"/>
          <w:sz w:val="28"/>
          <w:szCs w:val="28"/>
        </w:rPr>
        <w:t>,</w:t>
      </w:r>
      <w:r w:rsidRPr="00B3779F">
        <w:rPr>
          <w:rFonts w:ascii="Times New Roman" w:hAnsi="Times New Roman" w:cs="Times New Roman"/>
          <w:sz w:val="28"/>
          <w:szCs w:val="28"/>
        </w:rPr>
        <w:t xml:space="preserve"> voller Plag.</w:t>
      </w:r>
    </w:p>
    <w:p w14:paraId="55D39A88" w14:textId="31DC45F9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A7530E1" w14:textId="58BF8332" w:rsidR="00612392" w:rsidRPr="00B3779F" w:rsidRDefault="00612392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Unter freudlos Dach im Joche</w:t>
      </w:r>
    </w:p>
    <w:p w14:paraId="46190B7A" w14:textId="3FCBFEFA" w:rsidR="00612392" w:rsidRPr="00B3779F" w:rsidRDefault="007C323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ist nun lieblos alle Zeit,</w:t>
      </w:r>
    </w:p>
    <w:p w14:paraId="283D15F5" w14:textId="18230A8F" w:rsidR="007C3238" w:rsidRPr="00B3779F" w:rsidRDefault="007C323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so verrinnt nun Woch um Woche</w:t>
      </w:r>
    </w:p>
    <w:p w14:paraId="1358C66D" w14:textId="4B82743A" w:rsidR="007C3238" w:rsidRPr="00B3779F" w:rsidRDefault="00E32514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779F">
        <w:rPr>
          <w:rFonts w:ascii="Times New Roman" w:hAnsi="Times New Roman" w:cs="Times New Roman"/>
          <w:sz w:val="28"/>
          <w:szCs w:val="28"/>
        </w:rPr>
        <w:t>eine</w:t>
      </w:r>
      <w:r w:rsidR="007C3238" w:rsidRPr="00B3779F">
        <w:rPr>
          <w:rFonts w:ascii="Times New Roman" w:hAnsi="Times New Roman" w:cs="Times New Roman"/>
          <w:sz w:val="28"/>
          <w:szCs w:val="28"/>
        </w:rPr>
        <w:t xml:space="preserve"> freudlos Jugendzeit</w:t>
      </w:r>
      <w:proofErr w:type="gramEnd"/>
      <w:r w:rsidR="007C3238" w:rsidRPr="00B3779F">
        <w:rPr>
          <w:rFonts w:ascii="Times New Roman" w:hAnsi="Times New Roman" w:cs="Times New Roman"/>
          <w:sz w:val="28"/>
          <w:szCs w:val="28"/>
        </w:rPr>
        <w:t>.</w:t>
      </w:r>
    </w:p>
    <w:p w14:paraId="0813335A" w14:textId="63A5A663" w:rsidR="007C3238" w:rsidRPr="00B3779F" w:rsidRDefault="007C323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4ED01A0" w14:textId="1494B082" w:rsidR="007C3238" w:rsidRPr="00B3779F" w:rsidRDefault="007C323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Nun ziert Ruß und graue Asche</w:t>
      </w:r>
    </w:p>
    <w:p w14:paraId="27442CDE" w14:textId="06C29F18" w:rsidR="007C3238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ihr das</w:t>
      </w:r>
      <w:r w:rsidR="007C3238" w:rsidRPr="00B3779F">
        <w:rPr>
          <w:rFonts w:ascii="Times New Roman" w:hAnsi="Times New Roman" w:cs="Times New Roman"/>
          <w:sz w:val="28"/>
          <w:szCs w:val="28"/>
        </w:rPr>
        <w:t xml:space="preserve"> einstmals blonde Haar,</w:t>
      </w:r>
    </w:p>
    <w:p w14:paraId="4D16081C" w14:textId="08F78642" w:rsidR="007C3238" w:rsidRPr="00B3779F" w:rsidRDefault="007C323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voller Schwielen </w:t>
      </w:r>
      <w:r w:rsidR="004C5AA7" w:rsidRPr="00B3779F">
        <w:rPr>
          <w:rFonts w:ascii="Times New Roman" w:hAnsi="Times New Roman" w:cs="Times New Roman"/>
          <w:sz w:val="28"/>
          <w:szCs w:val="28"/>
        </w:rPr>
        <w:t>ihre</w:t>
      </w:r>
      <w:r w:rsidRPr="00B3779F">
        <w:rPr>
          <w:rFonts w:ascii="Times New Roman" w:hAnsi="Times New Roman" w:cs="Times New Roman"/>
          <w:sz w:val="28"/>
          <w:szCs w:val="28"/>
        </w:rPr>
        <w:t xml:space="preserve"> Hände</w:t>
      </w:r>
    </w:p>
    <w:p w14:paraId="13CD535D" w14:textId="4FD3AA52" w:rsidR="007C3238" w:rsidRPr="00B3779F" w:rsidRDefault="007C3238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doch die Augen blieben klar.</w:t>
      </w:r>
    </w:p>
    <w:p w14:paraId="0639E7BB" w14:textId="767B9F89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FA44A38" w14:textId="77C3E4D5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E32514" w:rsidRPr="00B3779F">
        <w:rPr>
          <w:rFonts w:ascii="Times New Roman" w:hAnsi="Times New Roman" w:cs="Times New Roman"/>
          <w:sz w:val="28"/>
          <w:szCs w:val="28"/>
        </w:rPr>
        <w:t xml:space="preserve"> Nimm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  <w:r w:rsidR="00E32514" w:rsidRPr="00B3779F">
        <w:rPr>
          <w:rFonts w:ascii="Times New Roman" w:hAnsi="Times New Roman" w:cs="Times New Roman"/>
          <w:sz w:val="28"/>
          <w:szCs w:val="28"/>
        </w:rPr>
        <w:t xml:space="preserve"> verstecktes</w:t>
      </w:r>
      <w:r w:rsidRPr="00B3779F">
        <w:rPr>
          <w:rFonts w:ascii="Times New Roman" w:hAnsi="Times New Roman" w:cs="Times New Roman"/>
          <w:sz w:val="28"/>
          <w:szCs w:val="28"/>
        </w:rPr>
        <w:t xml:space="preserve"> Kleid aus Truhe</w:t>
      </w:r>
    </w:p>
    <w:p w14:paraId="008A3B0F" w14:textId="4D7AB6CE" w:rsidR="007712CC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dass</w:t>
      </w:r>
      <w:r w:rsidR="007712CC" w:rsidRPr="00B3779F">
        <w:rPr>
          <w:rFonts w:ascii="Times New Roman" w:hAnsi="Times New Roman" w:cs="Times New Roman"/>
          <w:sz w:val="28"/>
          <w:szCs w:val="28"/>
        </w:rPr>
        <w:t xml:space="preserve"> aus Seide</w:t>
      </w:r>
      <w:r w:rsidRPr="00B3779F">
        <w:rPr>
          <w:rFonts w:ascii="Times New Roman" w:hAnsi="Times New Roman" w:cs="Times New Roman"/>
          <w:sz w:val="28"/>
          <w:szCs w:val="28"/>
        </w:rPr>
        <w:t>,</w:t>
      </w:r>
      <w:r w:rsidR="007712CC" w:rsidRPr="00B3779F">
        <w:rPr>
          <w:rFonts w:ascii="Times New Roman" w:hAnsi="Times New Roman" w:cs="Times New Roman"/>
          <w:sz w:val="28"/>
          <w:szCs w:val="28"/>
        </w:rPr>
        <w:t xml:space="preserve"> Farbenhell,</w:t>
      </w:r>
    </w:p>
    <w:p w14:paraId="7213AA59" w14:textId="0A26272C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schlüpf</w:t>
      </w:r>
      <w:r w:rsidR="002253CE" w:rsidRPr="00B3779F">
        <w:rPr>
          <w:rFonts w:ascii="Times New Roman" w:hAnsi="Times New Roman" w:cs="Times New Roman"/>
          <w:sz w:val="28"/>
          <w:szCs w:val="28"/>
        </w:rPr>
        <w:t>t rasch</w:t>
      </w:r>
      <w:r w:rsidRPr="00B3779F">
        <w:rPr>
          <w:rFonts w:ascii="Times New Roman" w:hAnsi="Times New Roman" w:cs="Times New Roman"/>
          <w:sz w:val="28"/>
          <w:szCs w:val="28"/>
        </w:rPr>
        <w:t xml:space="preserve"> in </w:t>
      </w:r>
      <w:proofErr w:type="gramStart"/>
      <w:r w:rsidRPr="00B3779F">
        <w:rPr>
          <w:rFonts w:ascii="Times New Roman" w:hAnsi="Times New Roman" w:cs="Times New Roman"/>
          <w:sz w:val="28"/>
          <w:szCs w:val="28"/>
        </w:rPr>
        <w:t>die silbern Schuhe</w:t>
      </w:r>
      <w:proofErr w:type="gramEnd"/>
    </w:p>
    <w:p w14:paraId="715630CE" w14:textId="74B981EC" w:rsidR="007712CC" w:rsidRPr="00B3779F" w:rsidRDefault="004C5AA7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reite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  <w:r w:rsidRPr="00B3779F">
        <w:rPr>
          <w:rFonts w:ascii="Times New Roman" w:hAnsi="Times New Roman" w:cs="Times New Roman"/>
          <w:sz w:val="28"/>
          <w:szCs w:val="28"/>
        </w:rPr>
        <w:t xml:space="preserve"> hin</w:t>
      </w:r>
      <w:r w:rsidR="007712CC" w:rsidRPr="00B3779F">
        <w:rPr>
          <w:rFonts w:ascii="Times New Roman" w:hAnsi="Times New Roman" w:cs="Times New Roman"/>
          <w:sz w:val="28"/>
          <w:szCs w:val="28"/>
        </w:rPr>
        <w:t xml:space="preserve"> zum Ball dann schnell.</w:t>
      </w:r>
    </w:p>
    <w:p w14:paraId="73F752F7" w14:textId="7236C8C3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AC0C492" w14:textId="4FB341B8" w:rsidR="007712CC" w:rsidRPr="00B3779F" w:rsidRDefault="00E32514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Vor dem</w:t>
      </w:r>
      <w:r w:rsidR="007712CC" w:rsidRPr="00B3779F">
        <w:rPr>
          <w:rFonts w:ascii="Times New Roman" w:hAnsi="Times New Roman" w:cs="Times New Roman"/>
          <w:sz w:val="28"/>
          <w:szCs w:val="28"/>
        </w:rPr>
        <w:t xml:space="preserve"> Ballsaal </w:t>
      </w:r>
      <w:r w:rsidRPr="00B3779F">
        <w:rPr>
          <w:rFonts w:ascii="Times New Roman" w:hAnsi="Times New Roman" w:cs="Times New Roman"/>
          <w:sz w:val="28"/>
          <w:szCs w:val="28"/>
        </w:rPr>
        <w:t xml:space="preserve">steht </w:t>
      </w:r>
      <w:r w:rsidR="00FA163E" w:rsidRPr="00B3779F">
        <w:rPr>
          <w:rFonts w:ascii="Times New Roman" w:hAnsi="Times New Roman" w:cs="Times New Roman"/>
          <w:sz w:val="28"/>
          <w:szCs w:val="28"/>
        </w:rPr>
        <w:t xml:space="preserve">noch </w:t>
      </w:r>
      <w:r w:rsidRPr="00B3779F">
        <w:rPr>
          <w:rFonts w:ascii="Times New Roman" w:hAnsi="Times New Roman" w:cs="Times New Roman"/>
          <w:sz w:val="28"/>
          <w:szCs w:val="28"/>
        </w:rPr>
        <w:t>Wache</w:t>
      </w:r>
    </w:p>
    <w:p w14:paraId="3BE971F4" w14:textId="31A2EECD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E32514" w:rsidRPr="00B3779F">
        <w:rPr>
          <w:rFonts w:ascii="Times New Roman" w:hAnsi="Times New Roman" w:cs="Times New Roman"/>
          <w:sz w:val="28"/>
          <w:szCs w:val="28"/>
        </w:rPr>
        <w:t>drinnen wartet</w:t>
      </w:r>
      <w:r w:rsidRPr="00B3779F">
        <w:rPr>
          <w:rFonts w:ascii="Times New Roman" w:hAnsi="Times New Roman" w:cs="Times New Roman"/>
          <w:sz w:val="28"/>
          <w:szCs w:val="28"/>
        </w:rPr>
        <w:t xml:space="preserve"> Königssohn,</w:t>
      </w:r>
    </w:p>
    <w:p w14:paraId="5CDCC69D" w14:textId="2874E552" w:rsidR="007712CC" w:rsidRPr="00B3779F" w:rsidRDefault="00FA163E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sie </w:t>
      </w:r>
      <w:r w:rsidR="007712CC" w:rsidRPr="00B3779F">
        <w:rPr>
          <w:rFonts w:ascii="Times New Roman" w:hAnsi="Times New Roman" w:cs="Times New Roman"/>
          <w:sz w:val="28"/>
          <w:szCs w:val="28"/>
        </w:rPr>
        <w:t>tanz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  <w:r w:rsidR="007712CC" w:rsidRPr="00B3779F">
        <w:rPr>
          <w:rFonts w:ascii="Times New Roman" w:hAnsi="Times New Roman" w:cs="Times New Roman"/>
          <w:sz w:val="28"/>
          <w:szCs w:val="28"/>
        </w:rPr>
        <w:t xml:space="preserve"> mit ihm</w:t>
      </w:r>
      <w:r w:rsidRPr="00B3779F">
        <w:rPr>
          <w:rFonts w:ascii="Times New Roman" w:hAnsi="Times New Roman" w:cs="Times New Roman"/>
          <w:sz w:val="28"/>
          <w:szCs w:val="28"/>
        </w:rPr>
        <w:t xml:space="preserve"> und</w:t>
      </w:r>
      <w:r w:rsidR="002253CE" w:rsidRPr="00B3779F">
        <w:rPr>
          <w:rFonts w:ascii="Times New Roman" w:hAnsi="Times New Roman" w:cs="Times New Roman"/>
          <w:sz w:val="28"/>
          <w:szCs w:val="28"/>
        </w:rPr>
        <w:t xml:space="preserve"> s</w:t>
      </w:r>
      <w:r w:rsidR="005D5160" w:rsidRPr="00B3779F">
        <w:rPr>
          <w:rFonts w:ascii="Times New Roman" w:hAnsi="Times New Roman" w:cs="Times New Roman"/>
          <w:sz w:val="28"/>
          <w:szCs w:val="28"/>
        </w:rPr>
        <w:t>cherz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  <w:r w:rsidRPr="00B3779F">
        <w:rPr>
          <w:rFonts w:ascii="Times New Roman" w:hAnsi="Times New Roman" w:cs="Times New Roman"/>
          <w:sz w:val="28"/>
          <w:szCs w:val="28"/>
        </w:rPr>
        <w:t xml:space="preserve"> und</w:t>
      </w:r>
      <w:r w:rsidR="005D5160" w:rsidRPr="00B3779F">
        <w:rPr>
          <w:rFonts w:ascii="Times New Roman" w:hAnsi="Times New Roman" w:cs="Times New Roman"/>
          <w:sz w:val="28"/>
          <w:szCs w:val="28"/>
        </w:rPr>
        <w:t xml:space="preserve"> lach</w:t>
      </w:r>
      <w:r w:rsidR="00E32514" w:rsidRPr="00B3779F">
        <w:rPr>
          <w:rFonts w:ascii="Times New Roman" w:hAnsi="Times New Roman" w:cs="Times New Roman"/>
          <w:sz w:val="28"/>
          <w:szCs w:val="28"/>
        </w:rPr>
        <w:t>e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</w:p>
    <w:p w14:paraId="53AB341A" w14:textId="6ADFD82A" w:rsidR="005D5160" w:rsidRPr="00B3779F" w:rsidRDefault="00FA163E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bald entflammt sein</w:t>
      </w:r>
      <w:r w:rsidR="005D5160" w:rsidRPr="00B3779F">
        <w:rPr>
          <w:rFonts w:ascii="Times New Roman" w:hAnsi="Times New Roman" w:cs="Times New Roman"/>
          <w:sz w:val="28"/>
          <w:szCs w:val="28"/>
        </w:rPr>
        <w:t xml:space="preserve"> Herz</w:t>
      </w:r>
      <w:r w:rsidRPr="00B3779F">
        <w:rPr>
          <w:rFonts w:ascii="Times New Roman" w:hAnsi="Times New Roman" w:cs="Times New Roman"/>
          <w:sz w:val="28"/>
          <w:szCs w:val="28"/>
        </w:rPr>
        <w:t>,</w:t>
      </w:r>
      <w:r w:rsidR="008C1F7D" w:rsidRPr="00B3779F">
        <w:rPr>
          <w:rFonts w:ascii="Times New Roman" w:hAnsi="Times New Roman" w:cs="Times New Roman"/>
          <w:sz w:val="28"/>
          <w:szCs w:val="28"/>
        </w:rPr>
        <w:t xml:space="preserve"> zu</w:t>
      </w:r>
      <w:r w:rsidR="005D5160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Pr="00B3779F">
        <w:rPr>
          <w:rFonts w:ascii="Times New Roman" w:hAnsi="Times New Roman" w:cs="Times New Roman"/>
          <w:sz w:val="28"/>
          <w:szCs w:val="28"/>
        </w:rPr>
        <w:t>ihr</w:t>
      </w:r>
      <w:r w:rsidR="005D5160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8C1F7D" w:rsidRPr="00B3779F">
        <w:rPr>
          <w:rFonts w:ascii="Times New Roman" w:hAnsi="Times New Roman" w:cs="Times New Roman"/>
          <w:sz w:val="28"/>
          <w:szCs w:val="28"/>
        </w:rPr>
        <w:t xml:space="preserve">als </w:t>
      </w:r>
      <w:r w:rsidR="005D5160" w:rsidRPr="00B3779F">
        <w:rPr>
          <w:rFonts w:ascii="Times New Roman" w:hAnsi="Times New Roman" w:cs="Times New Roman"/>
          <w:sz w:val="28"/>
          <w:szCs w:val="28"/>
        </w:rPr>
        <w:t>Lohn.</w:t>
      </w:r>
    </w:p>
    <w:p w14:paraId="72EF9249" w14:textId="6BCBF4F3" w:rsidR="005D5160" w:rsidRPr="00B3779F" w:rsidRDefault="005D516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A8106FE" w14:textId="106A6BB0" w:rsidR="005D5160" w:rsidRPr="00B3779F" w:rsidRDefault="005D516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Doch zur mitternächtlich Stunde</w:t>
      </w:r>
    </w:p>
    <w:p w14:paraId="5DB20272" w14:textId="2AB7DCCF" w:rsidR="005D5160" w:rsidRPr="00B3779F" w:rsidRDefault="005D516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zum Palast lenk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  <w:r w:rsidRPr="00B3779F">
        <w:rPr>
          <w:rFonts w:ascii="Times New Roman" w:hAnsi="Times New Roman" w:cs="Times New Roman"/>
          <w:sz w:val="28"/>
          <w:szCs w:val="28"/>
        </w:rPr>
        <w:t xml:space="preserve"> Schritt hinaus,</w:t>
      </w:r>
    </w:p>
    <w:p w14:paraId="658E1AAA" w14:textId="049B9059" w:rsidR="005D5160" w:rsidRPr="00B3779F" w:rsidRDefault="005D516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und im raschen wilden Ritte</w:t>
      </w:r>
    </w:p>
    <w:p w14:paraId="5EFD6678" w14:textId="5A1EC964" w:rsidR="005D5160" w:rsidRPr="00B3779F" w:rsidRDefault="005D5160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kehr</w:t>
      </w:r>
      <w:r w:rsidR="002253CE" w:rsidRPr="00B3779F">
        <w:rPr>
          <w:rFonts w:ascii="Times New Roman" w:hAnsi="Times New Roman" w:cs="Times New Roman"/>
          <w:sz w:val="28"/>
          <w:szCs w:val="28"/>
        </w:rPr>
        <w:t>t sie</w:t>
      </w:r>
      <w:r w:rsidRPr="00B3779F">
        <w:rPr>
          <w:rFonts w:ascii="Times New Roman" w:hAnsi="Times New Roman" w:cs="Times New Roman"/>
          <w:sz w:val="28"/>
          <w:szCs w:val="28"/>
        </w:rPr>
        <w:t xml:space="preserve"> dann zurück, nach Haus.</w:t>
      </w:r>
    </w:p>
    <w:p w14:paraId="17542C2A" w14:textId="132EF2CB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B251DAE" w14:textId="6E8A63B0" w:rsidR="00F133A1" w:rsidRPr="00B3779F" w:rsidRDefault="002253CE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Als</w:t>
      </w:r>
      <w:r w:rsidR="00F133A1" w:rsidRPr="00B3779F">
        <w:rPr>
          <w:rFonts w:ascii="Times New Roman" w:hAnsi="Times New Roman" w:cs="Times New Roman"/>
          <w:sz w:val="28"/>
          <w:szCs w:val="28"/>
        </w:rPr>
        <w:t xml:space="preserve"> dann </w:t>
      </w:r>
      <w:r w:rsidRPr="00B3779F">
        <w:rPr>
          <w:rFonts w:ascii="Times New Roman" w:hAnsi="Times New Roman" w:cs="Times New Roman"/>
          <w:sz w:val="28"/>
          <w:szCs w:val="28"/>
        </w:rPr>
        <w:t xml:space="preserve">hin </w:t>
      </w:r>
      <w:r w:rsidR="00F133A1" w:rsidRPr="00B3779F">
        <w:rPr>
          <w:rFonts w:ascii="Times New Roman" w:hAnsi="Times New Roman" w:cs="Times New Roman"/>
          <w:sz w:val="28"/>
          <w:szCs w:val="28"/>
        </w:rPr>
        <w:t>zur Morgenfrühe</w:t>
      </w:r>
    </w:p>
    <w:p w14:paraId="554E4544" w14:textId="42D386E4" w:rsidR="00F133A1" w:rsidRPr="00B3779F" w:rsidRDefault="008C1F7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naht</w:t>
      </w:r>
      <w:r w:rsidR="00F133A1" w:rsidRPr="00B3779F">
        <w:rPr>
          <w:rFonts w:ascii="Times New Roman" w:hAnsi="Times New Roman" w:cs="Times New Roman"/>
          <w:sz w:val="28"/>
          <w:szCs w:val="28"/>
        </w:rPr>
        <w:t xml:space="preserve"> der Prinz mit Schaar zuhauf</w:t>
      </w:r>
      <w:r w:rsidR="00E32514" w:rsidRPr="00B3779F">
        <w:rPr>
          <w:rFonts w:ascii="Times New Roman" w:hAnsi="Times New Roman" w:cs="Times New Roman"/>
          <w:sz w:val="28"/>
          <w:szCs w:val="28"/>
        </w:rPr>
        <w:t>,</w:t>
      </w:r>
    </w:p>
    <w:p w14:paraId="10D7AADE" w14:textId="2765E914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zeig</w:t>
      </w:r>
      <w:r w:rsidR="002253CE" w:rsidRPr="00B3779F">
        <w:rPr>
          <w:rFonts w:ascii="Times New Roman" w:hAnsi="Times New Roman" w:cs="Times New Roman"/>
          <w:sz w:val="28"/>
          <w:szCs w:val="28"/>
        </w:rPr>
        <w:t>t</w:t>
      </w:r>
      <w:r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="008C1F7D" w:rsidRPr="00B3779F">
        <w:rPr>
          <w:rFonts w:ascii="Times New Roman" w:hAnsi="Times New Roman" w:cs="Times New Roman"/>
          <w:sz w:val="28"/>
          <w:szCs w:val="28"/>
        </w:rPr>
        <w:t>sie ihm die zarten</w:t>
      </w:r>
      <w:r w:rsidRPr="00B3779F">
        <w:rPr>
          <w:rFonts w:ascii="Times New Roman" w:hAnsi="Times New Roman" w:cs="Times New Roman"/>
          <w:sz w:val="28"/>
          <w:szCs w:val="28"/>
        </w:rPr>
        <w:t xml:space="preserve"> Füße</w:t>
      </w:r>
    </w:p>
    <w:p w14:paraId="52058D29" w14:textId="33737A0E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 xml:space="preserve">und der Schuh </w:t>
      </w:r>
      <w:r w:rsidR="002253CE" w:rsidRPr="00B3779F">
        <w:rPr>
          <w:rFonts w:ascii="Times New Roman" w:hAnsi="Times New Roman" w:cs="Times New Roman"/>
          <w:sz w:val="28"/>
          <w:szCs w:val="28"/>
        </w:rPr>
        <w:t xml:space="preserve">der </w:t>
      </w:r>
      <w:r w:rsidRPr="00B3779F">
        <w:rPr>
          <w:rFonts w:ascii="Times New Roman" w:hAnsi="Times New Roman" w:cs="Times New Roman"/>
          <w:sz w:val="28"/>
          <w:szCs w:val="28"/>
        </w:rPr>
        <w:t xml:space="preserve">passt </w:t>
      </w:r>
      <w:r w:rsidR="002253CE" w:rsidRPr="00B3779F">
        <w:rPr>
          <w:rFonts w:ascii="Times New Roman" w:hAnsi="Times New Roman" w:cs="Times New Roman"/>
          <w:sz w:val="28"/>
          <w:szCs w:val="28"/>
        </w:rPr>
        <w:t>ihr</w:t>
      </w:r>
      <w:r w:rsidR="00E32514" w:rsidRPr="00B3779F">
        <w:rPr>
          <w:rFonts w:ascii="Times New Roman" w:hAnsi="Times New Roman" w:cs="Times New Roman"/>
          <w:sz w:val="28"/>
          <w:szCs w:val="28"/>
        </w:rPr>
        <w:t xml:space="preserve"> </w:t>
      </w:r>
      <w:r w:rsidRPr="00B3779F">
        <w:rPr>
          <w:rFonts w:ascii="Times New Roman" w:hAnsi="Times New Roman" w:cs="Times New Roman"/>
          <w:sz w:val="28"/>
          <w:szCs w:val="28"/>
        </w:rPr>
        <w:t>auch.</w:t>
      </w:r>
    </w:p>
    <w:p w14:paraId="701E3EEE" w14:textId="20BD5889" w:rsidR="009A139D" w:rsidRPr="00B3779F" w:rsidRDefault="009A139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AFA5617" w14:textId="5EA05896" w:rsidR="00FA163E" w:rsidRPr="00B3779F" w:rsidRDefault="00FA163E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---------------------</w:t>
      </w:r>
    </w:p>
    <w:p w14:paraId="4E4D8CDA" w14:textId="13A337A0" w:rsidR="009A139D" w:rsidRPr="00B3779F" w:rsidRDefault="009A139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Peter Leitheim,</w:t>
      </w:r>
    </w:p>
    <w:p w14:paraId="7799AA79" w14:textId="4DCBC336" w:rsidR="009A139D" w:rsidRPr="00B3779F" w:rsidRDefault="009A139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Buchautor Spiegelbild der Seele,</w:t>
      </w:r>
    </w:p>
    <w:p w14:paraId="1D0CCBE8" w14:textId="6B2BFECD" w:rsidR="009A139D" w:rsidRPr="00B3779F" w:rsidRDefault="009A139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Gedichte, Märchen, Poems, Fabeln,</w:t>
      </w:r>
    </w:p>
    <w:p w14:paraId="11DAF490" w14:textId="156A3429" w:rsidR="009A139D" w:rsidRPr="00B3779F" w:rsidRDefault="009A139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Kinder- und Kurzgeschichten</w:t>
      </w:r>
    </w:p>
    <w:p w14:paraId="265FD09A" w14:textId="3A2CA1C5" w:rsidR="009A139D" w:rsidRPr="00B3779F" w:rsidRDefault="009A139D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3779F">
        <w:rPr>
          <w:rFonts w:ascii="Times New Roman" w:hAnsi="Times New Roman" w:cs="Times New Roman"/>
          <w:sz w:val="28"/>
          <w:szCs w:val="28"/>
        </w:rPr>
        <w:t>Deutsche Gedichte Bibliothek.</w:t>
      </w:r>
    </w:p>
    <w:p w14:paraId="1585D1C4" w14:textId="49CD0BF8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A50F2AC" w14:textId="77777777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931BBBB" w14:textId="77777777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A018620" w14:textId="77777777" w:rsidR="00F133A1" w:rsidRPr="00B3779F" w:rsidRDefault="00F133A1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79A5954" w14:textId="77777777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14:paraId="635C2470" w14:textId="77777777" w:rsidR="007712CC" w:rsidRPr="00B3779F" w:rsidRDefault="007712CC" w:rsidP="00E6476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C86A702" w14:textId="77777777" w:rsidR="00612392" w:rsidRDefault="00612392" w:rsidP="00E6476C">
      <w:pPr>
        <w:pStyle w:val="KeinLeerraum"/>
        <w:jc w:val="center"/>
        <w:rPr>
          <w:sz w:val="28"/>
          <w:szCs w:val="28"/>
        </w:rPr>
      </w:pPr>
    </w:p>
    <w:p w14:paraId="5338F866" w14:textId="77777777" w:rsidR="00612392" w:rsidRDefault="00612392" w:rsidP="00E6476C">
      <w:pPr>
        <w:pStyle w:val="KeinLeerraum"/>
        <w:jc w:val="center"/>
        <w:rPr>
          <w:sz w:val="28"/>
          <w:szCs w:val="28"/>
        </w:rPr>
      </w:pPr>
    </w:p>
    <w:p w14:paraId="6B6F9A6B" w14:textId="77777777" w:rsidR="00612392" w:rsidRDefault="00612392" w:rsidP="00E6476C">
      <w:pPr>
        <w:pStyle w:val="KeinLeerraum"/>
        <w:jc w:val="center"/>
        <w:rPr>
          <w:sz w:val="28"/>
          <w:szCs w:val="28"/>
        </w:rPr>
      </w:pPr>
    </w:p>
    <w:p w14:paraId="0109B64E" w14:textId="6CA378E5" w:rsidR="00612392" w:rsidRDefault="00612392" w:rsidP="00E6476C">
      <w:pPr>
        <w:pStyle w:val="KeinLeerraum"/>
        <w:jc w:val="center"/>
        <w:rPr>
          <w:sz w:val="28"/>
          <w:szCs w:val="28"/>
        </w:rPr>
      </w:pPr>
    </w:p>
    <w:p w14:paraId="5661C9A0" w14:textId="77777777" w:rsidR="00612392" w:rsidRDefault="00612392" w:rsidP="00E6476C">
      <w:pPr>
        <w:pStyle w:val="KeinLeerraum"/>
        <w:jc w:val="center"/>
        <w:rPr>
          <w:sz w:val="28"/>
          <w:szCs w:val="28"/>
        </w:rPr>
      </w:pPr>
    </w:p>
    <w:p w14:paraId="7F8413FD" w14:textId="77777777" w:rsidR="00AC4E00" w:rsidRDefault="00AC4E00" w:rsidP="00E6476C">
      <w:pPr>
        <w:pStyle w:val="KeinLeerraum"/>
        <w:jc w:val="center"/>
        <w:rPr>
          <w:sz w:val="28"/>
          <w:szCs w:val="28"/>
        </w:rPr>
      </w:pPr>
    </w:p>
    <w:p w14:paraId="5B7FAFC4" w14:textId="77777777" w:rsidR="00AC4E00" w:rsidRDefault="00AC4E00" w:rsidP="00E6476C">
      <w:pPr>
        <w:pStyle w:val="KeinLeerraum"/>
        <w:jc w:val="center"/>
        <w:rPr>
          <w:sz w:val="28"/>
          <w:szCs w:val="28"/>
        </w:rPr>
      </w:pPr>
    </w:p>
    <w:p w14:paraId="58635153" w14:textId="77777777" w:rsidR="00E6476C" w:rsidRDefault="00E6476C" w:rsidP="00E6476C">
      <w:pPr>
        <w:pStyle w:val="KeinLeerraum"/>
        <w:jc w:val="center"/>
        <w:rPr>
          <w:sz w:val="28"/>
          <w:szCs w:val="28"/>
        </w:rPr>
      </w:pPr>
    </w:p>
    <w:p w14:paraId="5461F1DA" w14:textId="77777777" w:rsidR="00E6476C" w:rsidRPr="00E6476C" w:rsidRDefault="00E6476C" w:rsidP="00E6476C">
      <w:pPr>
        <w:pStyle w:val="KeinLeerraum"/>
        <w:jc w:val="center"/>
        <w:rPr>
          <w:sz w:val="28"/>
          <w:szCs w:val="28"/>
        </w:rPr>
      </w:pPr>
    </w:p>
    <w:sectPr w:rsidR="00E6476C" w:rsidRPr="00E647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76C"/>
    <w:rsid w:val="00134D53"/>
    <w:rsid w:val="001C719D"/>
    <w:rsid w:val="001E4D42"/>
    <w:rsid w:val="002253CE"/>
    <w:rsid w:val="00346BF9"/>
    <w:rsid w:val="003D0DD8"/>
    <w:rsid w:val="004C5AA7"/>
    <w:rsid w:val="005D5160"/>
    <w:rsid w:val="00612392"/>
    <w:rsid w:val="00760A57"/>
    <w:rsid w:val="007712CC"/>
    <w:rsid w:val="007C3238"/>
    <w:rsid w:val="00827CB1"/>
    <w:rsid w:val="008C1F7D"/>
    <w:rsid w:val="009A139D"/>
    <w:rsid w:val="00AC4E00"/>
    <w:rsid w:val="00B3779F"/>
    <w:rsid w:val="00C02F09"/>
    <w:rsid w:val="00DA4310"/>
    <w:rsid w:val="00E32514"/>
    <w:rsid w:val="00E6476C"/>
    <w:rsid w:val="00F133A1"/>
    <w:rsid w:val="00FA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5953"/>
  <w15:chartTrackingRefBased/>
  <w15:docId w15:val="{2A5164C6-E4A1-4307-A7BF-F6F58DFF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647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2</cp:revision>
  <dcterms:created xsi:type="dcterms:W3CDTF">2024-06-12T15:16:00Z</dcterms:created>
  <dcterms:modified xsi:type="dcterms:W3CDTF">2024-06-12T15:16:00Z</dcterms:modified>
</cp:coreProperties>
</file>